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30A8E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 w:eastAsia="ru-RU"/>
        </w:rPr>
      </w:pPr>
    </w:p>
    <w:p w14:paraId="1388AEF9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 w:eastAsia="ru-RU"/>
        </w:rPr>
      </w:pPr>
    </w:p>
    <w:p w14:paraId="7DAD4192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 w:eastAsia="ru-RU"/>
        </w:rPr>
      </w:pPr>
    </w:p>
    <w:p w14:paraId="6DF42F4D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Уведомление о проведении общественного обсуждения</w:t>
      </w:r>
    </w:p>
    <w:p w14:paraId="4BC7898B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40F47AFA" w14:textId="09AC8ECC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соответствии с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25.06.2021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администрация поселка имени К. Либкнехта Курчатовского района  Курской области с 01 октября 2024 года по 01 ноября 2024 года проводит общественное обсуждение проекта Программы профилактики рисков причинения вреда (ущерба) охраняемых законом ценностям в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рамках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муниципального образования «поселок имени К. Либкнехта» Курчатовского района Курской области на 2025 год.</w:t>
      </w:r>
    </w:p>
    <w:p w14:paraId="7E1EAEB8" w14:textId="25BE700E" w:rsidR="00970A36" w:rsidRPr="002D48D0" w:rsidRDefault="00970A36" w:rsidP="00970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целях общественного обсуждения проект Программы профилактики рисков причинения вреда (ущерба) охраняемых законом ценностям в рамках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 поселок имени К. Либкнехта»  Курчатовского района Курской области на 2025 год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размещен на официальном сайте администрации поселка имени К. Либкнехта </w:t>
      </w:r>
      <w:hyperlink r:id="rId7" w:history="1">
        <w:r w:rsidRPr="002D48D0">
          <w:rPr>
            <w:rStyle w:val="a7"/>
            <w:rFonts w:ascii="Montserrat" w:eastAsia="Times New Roman" w:hAnsi="Montserrat" w:cs="Times New Roman"/>
            <w:bCs/>
            <w:sz w:val="24"/>
            <w:szCs w:val="24"/>
            <w:lang w:eastAsia="ru-RU"/>
          </w:rPr>
          <w:t>https://mo-klibknexta-r38.gosweb.gosuslugi.ru</w:t>
        </w:r>
      </w:hyperlink>
      <w:r w:rsidRPr="002D48D0">
        <w:rPr>
          <w:rFonts w:ascii="Montserrat" w:eastAsia="Times New Roman" w:hAnsi="Montserrat" w:cs="Times New Roman"/>
          <w:bCs/>
          <w:color w:val="273350"/>
          <w:sz w:val="24"/>
          <w:szCs w:val="24"/>
          <w:u w:val="single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в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информационно-телекоммуникационной сети «Интернет»</w:t>
      </w:r>
    </w:p>
    <w:p w14:paraId="7A21CA3E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Предложения принимаются с 01 октября 2024 года по 01 ноября 2024 года.</w:t>
      </w:r>
    </w:p>
    <w:p w14:paraId="7D58A109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4C26C17E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Способы подачи предложений по итогам рассмотрения:</w:t>
      </w:r>
    </w:p>
    <w:p w14:paraId="05D9D5EB" w14:textId="65443B24" w:rsidR="00970A36" w:rsidRPr="002D48D0" w:rsidRDefault="00970A36" w:rsidP="00970A3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Почтовым отправлением по адресу: </w:t>
      </w:r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307240, Курская область, Курчатовский район, п.</w:t>
      </w:r>
      <w:r w:rsidR="002D48D0"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им. К. Либкнехта, ул. З.Х.Суворова</w:t>
      </w:r>
      <w:proofErr w:type="gramStart"/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,д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.7а.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07A514" w14:textId="53F3410A" w:rsidR="00970A36" w:rsidRPr="002D48D0" w:rsidRDefault="00970A36" w:rsidP="00970A3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Письмом на адрес электронной почты: </w:t>
      </w:r>
      <w:proofErr w:type="spellStart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pengrad</w:t>
      </w:r>
      <w:proofErr w:type="spellEnd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eastAsia="ru-RU"/>
        </w:rPr>
        <w:t xml:space="preserve">84 @ </w:t>
      </w:r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mail</w:t>
      </w:r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eastAsia="ru-RU"/>
        </w:rPr>
        <w:t>.</w:t>
      </w:r>
      <w:proofErr w:type="spellStart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ru</w:t>
      </w:r>
      <w:proofErr w:type="spellEnd"/>
    </w:p>
    <w:p w14:paraId="1354D75F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Поданные в период общественного обсуждения предложения рассматриваются с 01 ноября 2024 года по 01 декабря 2024 года.</w:t>
      </w:r>
    </w:p>
    <w:p w14:paraId="38D70897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2C7161B9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Прилагаемые к уведомлению материалы:</w:t>
      </w:r>
    </w:p>
    <w:p w14:paraId="14BEBA05" w14:textId="4DE7EBE4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проект Программы профилактики рисков причинения вреда (ущерба) охраняемых законом ценностям в рамках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границах муниципального образования « поселок имени К. Либкнехта» Курчатовского района Курской области на 2025 год.</w:t>
      </w:r>
    </w:p>
    <w:p w14:paraId="40696FF3" w14:textId="77777777" w:rsidR="00634C9F" w:rsidRPr="00970A36" w:rsidRDefault="00634C9F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1731E" w14:textId="77777777" w:rsidR="00970A36" w:rsidRDefault="00970A36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26999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99EAB2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CD9FE3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B662F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C050C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464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259A70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297AC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18B49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93547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DC2C2" w14:textId="77777777" w:rsidR="002D48D0" w:rsidRPr="00970A36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A0C42" w14:textId="77777777" w:rsidR="00970A36" w:rsidRDefault="00970A36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163D1" w14:textId="77777777" w:rsidR="00BC6F8D" w:rsidRDefault="00BC6F8D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F2889" w14:textId="77777777" w:rsidR="00BC6F8D" w:rsidRPr="00970A36" w:rsidRDefault="00BC6F8D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60884" w14:textId="10677C8B" w:rsidR="00634C9F" w:rsidRPr="0004191A" w:rsidRDefault="002D48D0" w:rsidP="00605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91438" w:rsidRPr="0004191A">
        <w:rPr>
          <w:rFonts w:ascii="Times New Roman" w:hAnsi="Times New Roman" w:cs="Times New Roman"/>
          <w:b/>
          <w:sz w:val="24"/>
          <w:szCs w:val="24"/>
        </w:rPr>
        <w:t xml:space="preserve">рограмма профилактики </w:t>
      </w:r>
      <w:r w:rsidR="003F5FD4" w:rsidRPr="0004191A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491438" w:rsidRPr="000419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12915" w:rsidRPr="0004191A">
        <w:rPr>
          <w:rFonts w:ascii="Times New Roman" w:hAnsi="Times New Roman" w:cs="Times New Roman"/>
          <w:b/>
          <w:sz w:val="24"/>
          <w:szCs w:val="24"/>
        </w:rPr>
        <w:t>202</w:t>
      </w:r>
      <w:r w:rsidR="007D1D85" w:rsidRPr="0004191A">
        <w:rPr>
          <w:rFonts w:ascii="Times New Roman" w:hAnsi="Times New Roman" w:cs="Times New Roman"/>
          <w:b/>
          <w:sz w:val="24"/>
          <w:szCs w:val="24"/>
        </w:rPr>
        <w:t>5</w:t>
      </w:r>
      <w:r w:rsidR="00E12915" w:rsidRPr="0004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CF4" w:rsidRPr="0004191A">
        <w:rPr>
          <w:rFonts w:ascii="Times New Roman" w:hAnsi="Times New Roman" w:cs="Times New Roman"/>
          <w:b/>
          <w:sz w:val="24"/>
          <w:szCs w:val="24"/>
        </w:rPr>
        <w:t>г.</w:t>
      </w:r>
      <w:r w:rsidR="00491438" w:rsidRPr="0004191A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3F5FD4" w:rsidRPr="0004191A">
        <w:rPr>
          <w:rFonts w:ascii="Times New Roman" w:hAnsi="Times New Roman" w:cs="Times New Roman"/>
          <w:b/>
          <w:sz w:val="24"/>
          <w:szCs w:val="24"/>
        </w:rPr>
        <w:t xml:space="preserve">осуществлении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32A46" w:rsidRPr="0004191A">
        <w:rPr>
          <w:rFonts w:ascii="Times New Roman" w:hAnsi="Times New Roman" w:cs="Times New Roman"/>
          <w:b/>
          <w:sz w:val="24"/>
          <w:szCs w:val="24"/>
        </w:rPr>
        <w:t xml:space="preserve"> земельного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="00B54CC8" w:rsidRPr="0004191A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D32A46" w:rsidRPr="0004191A">
        <w:rPr>
          <w:rFonts w:ascii="Times New Roman" w:hAnsi="Times New Roman" w:cs="Times New Roman"/>
          <w:b/>
          <w:sz w:val="24"/>
          <w:szCs w:val="24"/>
        </w:rPr>
        <w:t xml:space="preserve">  МО «поселок имени К. Либкнехта» Курчатовского района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14:paraId="51D2C3AC" w14:textId="77777777" w:rsidR="009F090E" w:rsidRPr="0004191A" w:rsidRDefault="009F090E" w:rsidP="009F0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B35C6" w14:textId="128143A1" w:rsidR="00223CB6" w:rsidRPr="0004191A" w:rsidRDefault="009F090E" w:rsidP="009F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1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146B64" w:rsidRPr="0004191A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14BA9671" w14:textId="77777777" w:rsidR="0054216A" w:rsidRPr="0054216A" w:rsidRDefault="0054216A" w:rsidP="00846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A38A7" w14:textId="3E8BAD14" w:rsidR="00CC6833" w:rsidRPr="00ED6F75" w:rsidRDefault="00FC7305" w:rsidP="009F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5C2A" w:rsidRPr="00ED6F7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ED6F75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5C2A" w:rsidRPr="00ED6F75">
        <w:rPr>
          <w:rFonts w:ascii="Times New Roman" w:hAnsi="Times New Roman" w:cs="Times New Roman"/>
          <w:sz w:val="24"/>
          <w:szCs w:val="24"/>
        </w:rPr>
        <w:t xml:space="preserve">поселка имени К. Либкнехта Курчатовского района Курской области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CC6833" w:rsidRPr="00ED6F75">
        <w:rPr>
          <w:rFonts w:ascii="Times New Roman" w:hAnsi="Times New Roman" w:cs="Times New Roman"/>
          <w:sz w:val="24"/>
          <w:szCs w:val="24"/>
        </w:rPr>
        <w:t>проводит следующие профилактические мероприятия:</w:t>
      </w:r>
    </w:p>
    <w:p w14:paraId="2BD8C4D0" w14:textId="18F30942" w:rsidR="00ED6F75" w:rsidRPr="00ED6F75" w:rsidRDefault="00CC6833" w:rsidP="00ED6F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- </w:t>
      </w:r>
      <w:r w:rsidRPr="00ED6F75">
        <w:rPr>
          <w:rFonts w:ascii="Times New Roman" w:hAnsi="Times New Roman" w:cs="Times New Roman"/>
          <w:b/>
          <w:sz w:val="24"/>
          <w:szCs w:val="24"/>
        </w:rPr>
        <w:t>информирование</w:t>
      </w:r>
      <w:proofErr w:type="gramStart"/>
      <w:r w:rsidR="007F418F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81FCD3F" w14:textId="47E15DD0" w:rsidR="002B7441" w:rsidRPr="00ED6F75" w:rsidRDefault="002B7441" w:rsidP="00ED6F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42C83B" w14:textId="77777777" w:rsidR="00ED6F75" w:rsidRPr="00ED6F75" w:rsidRDefault="00CC6833" w:rsidP="00ED6F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- </w:t>
      </w:r>
      <w:r w:rsidRPr="00ED6F75">
        <w:rPr>
          <w:rFonts w:ascii="Times New Roman" w:hAnsi="Times New Roman" w:cs="Times New Roman"/>
          <w:b/>
          <w:sz w:val="24"/>
          <w:szCs w:val="24"/>
        </w:rPr>
        <w:t>объявление предостережения</w:t>
      </w:r>
      <w:r w:rsidR="007F418F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4BE9C008" w14:textId="64E2FE4D" w:rsidR="00CC6833" w:rsidRPr="00605893" w:rsidRDefault="00CC6833" w:rsidP="00605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C54B77" w14:textId="77777777" w:rsidR="0004191A" w:rsidRPr="0004191A" w:rsidRDefault="00CC6833" w:rsidP="000419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191A">
        <w:rPr>
          <w:rFonts w:ascii="Times New Roman" w:hAnsi="Times New Roman" w:cs="Times New Roman"/>
          <w:sz w:val="24"/>
          <w:szCs w:val="24"/>
        </w:rPr>
        <w:t xml:space="preserve">- </w:t>
      </w:r>
      <w:r w:rsidRPr="0004191A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="007F418F">
        <w:rPr>
          <w:rFonts w:ascii="Times New Roman" w:hAnsi="Times New Roman" w:cs="Times New Roman"/>
          <w:sz w:val="28"/>
          <w:szCs w:val="28"/>
        </w:rPr>
        <w:t xml:space="preserve"> </w:t>
      </w:r>
      <w:r w:rsidR="0004191A" w:rsidRPr="0004191A">
        <w:rPr>
          <w:rFonts w:ascii="Times New Roman" w:hAnsi="Times New Roman" w:cs="Times New Roman"/>
          <w:bCs/>
          <w:color w:val="000000"/>
          <w:sz w:val="24"/>
          <w:szCs w:val="24"/>
        </w:rPr>
        <w:t>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FECE0E1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порядка проведения контрольных мероприятий;</w:t>
      </w:r>
    </w:p>
    <w:p w14:paraId="1D7C10FA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периодичности проведения контрольных мероприятий;</w:t>
      </w:r>
    </w:p>
    <w:p w14:paraId="3BA3F640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14:paraId="1C2ACE44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порядка обжалования решений контрольного органа.</w:t>
      </w:r>
    </w:p>
    <w:p w14:paraId="6178C028" w14:textId="3141CF95" w:rsidR="00CC6833" w:rsidRPr="006B43F7" w:rsidRDefault="00CC6833" w:rsidP="006B43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BEC8EC" w14:textId="194DAFE1" w:rsidR="0098558E" w:rsidRDefault="00CC6833" w:rsidP="00E42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833">
        <w:rPr>
          <w:rFonts w:ascii="Times New Roman" w:hAnsi="Times New Roman" w:cs="Times New Roman"/>
          <w:sz w:val="28"/>
          <w:szCs w:val="28"/>
        </w:rPr>
        <w:t xml:space="preserve">- </w:t>
      </w:r>
      <w:r w:rsidRPr="0004191A">
        <w:rPr>
          <w:rFonts w:ascii="Times New Roman" w:hAnsi="Times New Roman" w:cs="Times New Roman"/>
          <w:b/>
          <w:sz w:val="24"/>
          <w:szCs w:val="24"/>
        </w:rPr>
        <w:t>профилактический визит</w:t>
      </w:r>
      <w:r w:rsidR="007F418F">
        <w:rPr>
          <w:rFonts w:ascii="Times New Roman" w:hAnsi="Times New Roman" w:cs="Times New Roman"/>
          <w:sz w:val="28"/>
          <w:szCs w:val="28"/>
        </w:rPr>
        <w:t xml:space="preserve"> </w:t>
      </w:r>
      <w:r w:rsidR="0004191A"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B2EE4F8" w14:textId="77777777" w:rsidR="0098558E" w:rsidRDefault="0098558E" w:rsidP="005C39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FFA8D9" w14:textId="77777777" w:rsidR="00BC6F8D" w:rsidRDefault="00BC6F8D" w:rsidP="00BC6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91"/>
        <w:gridCol w:w="2896"/>
        <w:gridCol w:w="1640"/>
      </w:tblGrid>
      <w:tr w:rsidR="00BC6F8D" w:rsidRPr="004A443D" w14:paraId="4701A5D8" w14:textId="77777777" w:rsidTr="00D52A0E">
        <w:tc>
          <w:tcPr>
            <w:tcW w:w="568" w:type="dxa"/>
            <w:shd w:val="clear" w:color="auto" w:fill="auto"/>
          </w:tcPr>
          <w:p w14:paraId="7EFD579B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791" w:type="dxa"/>
            <w:shd w:val="clear" w:color="auto" w:fill="auto"/>
          </w:tcPr>
          <w:p w14:paraId="5816E026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14:paraId="00A201FA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640" w:type="dxa"/>
            <w:shd w:val="clear" w:color="auto" w:fill="auto"/>
          </w:tcPr>
          <w:p w14:paraId="62328413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BC6F8D" w:rsidRPr="004A443D" w14:paraId="21C3E38A" w14:textId="77777777" w:rsidTr="00D52A0E">
        <w:tc>
          <w:tcPr>
            <w:tcW w:w="568" w:type="dxa"/>
            <w:shd w:val="clear" w:color="auto" w:fill="auto"/>
          </w:tcPr>
          <w:p w14:paraId="254425B7" w14:textId="77777777" w:rsidR="00BC6F8D" w:rsidRPr="007566AD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14:paraId="424F53F8" w14:textId="3E6B9649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 осуществляется  посредством размещения сведений, предусмотренных Федеральным законом № 248-ФЗ, на официальном сайте муниципального образования « поселок имени </w:t>
            </w: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К. Либкнехта» в сети «Интернет», в средствах массовой информации </w:t>
            </w:r>
            <w:r w:rsidRPr="007566AD">
              <w:rPr>
                <w:rFonts w:ascii="Times New Roman" w:hAnsi="Times New Roman" w:cs="Times New Roman"/>
                <w:color w:val="000000"/>
                <w:sz w:val="24"/>
              </w:rPr>
              <w:t xml:space="preserve">й. </w:t>
            </w:r>
            <w:proofErr w:type="gramStart"/>
            <w:r w:rsidRPr="007566AD">
              <w:rPr>
                <w:rFonts w:ascii="Times New Roman" w:hAnsi="Times New Roman" w:cs="Times New Roman"/>
                <w:color w:val="000000"/>
                <w:sz w:val="24"/>
              </w:rPr>
              <w:t>Администрация поселка имени К. Либкнехта Курчатовского района  размещает и поддерживает в актуальном состоянии на официальном сайте муниципального образования «поселок имени К. Либкнехта» Курской области в сети «Интернет»:</w:t>
            </w:r>
            <w:r w:rsidRPr="007566AD">
              <w:rPr>
                <w:rFonts w:ascii="Times New Roman" w:hAnsi="Times New Roman" w:cs="Times New Roman"/>
                <w:sz w:val="24"/>
              </w:rPr>
              <w:t>- тексты нормативных правовых актов, регулирующих осуществление муниципального контроля;-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  <w:proofErr w:type="gramEnd"/>
            <w:r w:rsidRPr="007566AD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7566AD">
              <w:rPr>
                <w:rFonts w:ascii="Times New Roman" w:hAnsi="Times New Roman" w:cs="Times New Roman"/>
                <w:sz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редакции;- утвержденные проверочные листы;- перечень индикаторов риска нарушения обязательных требований, порядок отнесения объектов контроля к категориям риска;</w:t>
            </w:r>
            <w:proofErr w:type="gramEnd"/>
            <w:r w:rsidRPr="007566AD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7566AD">
              <w:rPr>
                <w:rFonts w:ascii="Times New Roman" w:hAnsi="Times New Roman" w:cs="Times New Roman"/>
                <w:sz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риска;-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мероприятий);- исчерпывающий перечень сведений, которые могут запрашиваться контрольным органом у контролируемого лица;- сведения о способах получения консультаций по вопросам соблюдения обязательных требований</w:t>
            </w:r>
            <w:r w:rsidR="00087198">
              <w:rPr>
                <w:rFonts w:ascii="Times New Roman" w:hAnsi="Times New Roman" w:cs="Times New Roman"/>
                <w:sz w:val="24"/>
              </w:rPr>
              <w:t>;</w:t>
            </w:r>
            <w:proofErr w:type="gramEnd"/>
            <w:r w:rsidRPr="007566AD">
              <w:rPr>
                <w:rFonts w:ascii="Times New Roman" w:hAnsi="Times New Roman" w:cs="Times New Roman"/>
                <w:sz w:val="24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14:paraId="77B2F51A" w14:textId="51BE446D" w:rsidR="00BC6F8D" w:rsidRPr="007566AD" w:rsidRDefault="00BC6F8D" w:rsidP="00087198">
            <w:pP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proofErr w:type="gramStart"/>
            <w:r w:rsidRPr="007566AD">
              <w:rPr>
                <w:rFonts w:ascii="Times New Roman" w:hAnsi="Times New Roman" w:cs="Times New Roman"/>
                <w:sz w:val="24"/>
              </w:rPr>
              <w:t>доклады о муниципальном контроле;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896" w:type="dxa"/>
            <w:shd w:val="clear" w:color="auto" w:fill="auto"/>
          </w:tcPr>
          <w:p w14:paraId="2771EE98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14:paraId="58DAF257" w14:textId="77777777" w:rsidR="00BC6F8D" w:rsidRPr="00215C2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контроля  </w:t>
            </w:r>
          </w:p>
          <w:p w14:paraId="628FEB7D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464A0C3A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BC6F8D" w:rsidRPr="004A443D" w14:paraId="5EB2F3CA" w14:textId="77777777" w:rsidTr="00D52A0E">
        <w:tc>
          <w:tcPr>
            <w:tcW w:w="568" w:type="dxa"/>
            <w:shd w:val="clear" w:color="auto" w:fill="auto"/>
          </w:tcPr>
          <w:p w14:paraId="72FCF022" w14:textId="77777777" w:rsidR="00BC6F8D" w:rsidRPr="007566AD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14:paraId="6C9541BC" w14:textId="77777777" w:rsidR="00BC6F8D" w:rsidRPr="007566AD" w:rsidRDefault="00BC6F8D" w:rsidP="00D52A0E">
            <w:pP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3507AD07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0285B665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BC6F8D" w:rsidRPr="004A443D" w14:paraId="329F8E0C" w14:textId="77777777" w:rsidTr="00D52A0E">
        <w:tc>
          <w:tcPr>
            <w:tcW w:w="568" w:type="dxa"/>
            <w:shd w:val="clear" w:color="auto" w:fill="auto"/>
          </w:tcPr>
          <w:p w14:paraId="123F87F2" w14:textId="0B53DCEC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  <w:r w:rsidR="00087198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2A4F0730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D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ED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требований.</w:t>
            </w:r>
          </w:p>
          <w:p w14:paraId="34D37FB9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30D7BA65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5F167487" w14:textId="77777777" w:rsidR="00BC6F8D" w:rsidRPr="00215C2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7B8155F3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2BCB5599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BC6F8D" w:rsidRPr="004A443D" w14:paraId="32C42518" w14:textId="77777777" w:rsidTr="00D52A0E">
        <w:tc>
          <w:tcPr>
            <w:tcW w:w="568" w:type="dxa"/>
            <w:shd w:val="clear" w:color="auto" w:fill="auto"/>
          </w:tcPr>
          <w:p w14:paraId="2E19366E" w14:textId="2B4EFC9D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  <w:r w:rsidR="00087198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1849EC29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66F59E55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77C820FB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53A631EC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29D60493" w14:textId="77777777" w:rsidR="00BC6F8D" w:rsidRPr="00CD5B6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4) порядка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14:paraId="127A4D14" w14:textId="77777777" w:rsidR="00BC6F8D" w:rsidRPr="00605893" w:rsidRDefault="00BC6F8D" w:rsidP="00D52A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shd w:val="clear" w:color="auto" w:fill="auto"/>
          </w:tcPr>
          <w:p w14:paraId="78EBAB4A" w14:textId="77777777" w:rsidR="00BC6F8D" w:rsidRPr="00215C2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04172A7A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07C52FB7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087198" w:rsidRPr="004A443D" w14:paraId="52F3A706" w14:textId="77777777" w:rsidTr="00D52A0E">
        <w:tc>
          <w:tcPr>
            <w:tcW w:w="568" w:type="dxa"/>
            <w:shd w:val="clear" w:color="auto" w:fill="auto"/>
          </w:tcPr>
          <w:p w14:paraId="7C6CA3D3" w14:textId="799E0A87" w:rsidR="00087198" w:rsidRDefault="00087198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14:paraId="0A7243F7" w14:textId="77777777" w:rsidR="00087198" w:rsidRPr="00087198" w:rsidRDefault="00087198" w:rsidP="0008719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198">
              <w:rPr>
                <w:rFonts w:ascii="Times New Roman" w:hAnsi="Times New Roman" w:cs="Times New Roman"/>
                <w:color w:val="000000"/>
              </w:rPr>
              <w:t xml:space="preserve">Профилактический визит. </w:t>
            </w:r>
            <w:r w:rsidRPr="00087198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Профилактический </w:t>
            </w:r>
            <w:r w:rsidRPr="0008719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A2B93FD" w14:textId="5CA620B6" w:rsidR="00087198" w:rsidRPr="00087198" w:rsidRDefault="00087198" w:rsidP="00087198">
            <w:pPr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  <w:sz w:val="24"/>
              </w:rPr>
              <w:t>Продолжительность профилактического визита составляет не более двух часов в течение рабочего дня контролируемого лица.</w:t>
            </w:r>
          </w:p>
          <w:p w14:paraId="74D95AED" w14:textId="77777777" w:rsidR="00087198" w:rsidRPr="00087198" w:rsidRDefault="00087198" w:rsidP="00087198">
            <w:pPr>
              <w:rPr>
                <w:rFonts w:ascii="Times New Roman" w:hAnsi="Times New Roman" w:cs="Times New Roman"/>
              </w:rPr>
            </w:pPr>
            <w:proofErr w:type="gramStart"/>
            <w:r w:rsidRPr="00087198">
              <w:rPr>
                <w:rFonts w:ascii="Times New Roman" w:hAnsi="Times New Roman" w:cs="Times New Roman"/>
                <w:color w:val="000000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14:paraId="5182266A" w14:textId="77777777" w:rsidR="00087198" w:rsidRPr="00087198" w:rsidRDefault="00087198" w:rsidP="00087198">
            <w:pPr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  <w:color w:val="000000"/>
                <w:sz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3.9. настоящего Положения.</w:t>
            </w:r>
          </w:p>
          <w:p w14:paraId="09089524" w14:textId="77777777" w:rsidR="00087198" w:rsidRPr="00087198" w:rsidRDefault="00087198" w:rsidP="00087198">
            <w:pPr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  <w:color w:val="000000"/>
                <w:sz w:val="24"/>
              </w:rPr>
      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      </w:r>
          </w:p>
          <w:p w14:paraId="294E3762" w14:textId="77777777" w:rsidR="00087198" w:rsidRPr="00087198" w:rsidRDefault="00087198" w:rsidP="00087198">
            <w:pPr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  <w:color w:val="000000"/>
                <w:sz w:val="24"/>
              </w:rPr>
      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6ED5E058" w14:textId="77777777" w:rsidR="00087198" w:rsidRPr="00087198" w:rsidRDefault="00087198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40D54CB8" w14:textId="77777777" w:rsidR="00087198" w:rsidRPr="00215C2A" w:rsidRDefault="00087198" w:rsidP="00087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  <w:p w14:paraId="1E0C7234" w14:textId="77777777" w:rsidR="00087198" w:rsidRPr="00215C2A" w:rsidRDefault="00087198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0D3695F7" w14:textId="77777777" w:rsidR="00087198" w:rsidRPr="00087198" w:rsidRDefault="00087198" w:rsidP="0008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08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года по </w:t>
            </w:r>
            <w:proofErr w:type="gramStart"/>
            <w:r w:rsidRPr="0008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</w:t>
            </w:r>
            <w:proofErr w:type="spellStart"/>
            <w:r w:rsidRPr="0008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гласованию</w:t>
            </w:r>
            <w:proofErr w:type="spellEnd"/>
            <w:proofErr w:type="gramEnd"/>
            <w:r w:rsidRPr="0008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контролируемыми лицами</w:t>
            </w:r>
          </w:p>
          <w:p w14:paraId="5E85ED76" w14:textId="77777777" w:rsidR="00087198" w:rsidRPr="00E4254E" w:rsidRDefault="00087198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087198" w:rsidRPr="004A443D" w14:paraId="45309BD6" w14:textId="77777777" w:rsidTr="00D52A0E">
        <w:tc>
          <w:tcPr>
            <w:tcW w:w="568" w:type="dxa"/>
            <w:shd w:val="clear" w:color="auto" w:fill="auto"/>
          </w:tcPr>
          <w:p w14:paraId="5D0C0BC5" w14:textId="4A4D9763" w:rsidR="00087198" w:rsidRDefault="00087198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4.1</w:t>
            </w:r>
          </w:p>
        </w:tc>
        <w:tc>
          <w:tcPr>
            <w:tcW w:w="4791" w:type="dxa"/>
            <w:shd w:val="clear" w:color="auto" w:fill="auto"/>
          </w:tcPr>
          <w:p w14:paraId="322C7F00" w14:textId="37B9732F" w:rsidR="00087198" w:rsidRPr="00087198" w:rsidRDefault="00087198" w:rsidP="00BC4C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профилактич</w:t>
            </w:r>
            <w:r w:rsidR="00BC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еский визит к собственнику земельного участка с </w:t>
            </w:r>
            <w:r w:rsidR="00BC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кадастровым номером </w:t>
            </w:r>
            <w:r w:rsidR="00BC4CDD" w:rsidRPr="00BC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46:12:61101:77</w:t>
            </w:r>
          </w:p>
        </w:tc>
        <w:tc>
          <w:tcPr>
            <w:tcW w:w="2896" w:type="dxa"/>
            <w:shd w:val="clear" w:color="auto" w:fill="auto"/>
          </w:tcPr>
          <w:p w14:paraId="3E9C71C3" w14:textId="77777777" w:rsidR="00087198" w:rsidRPr="00215C2A" w:rsidRDefault="00087198" w:rsidP="00087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относится осуществление муниципального контроля  </w:t>
            </w:r>
          </w:p>
          <w:p w14:paraId="7010F532" w14:textId="77777777" w:rsidR="00087198" w:rsidRPr="00215C2A" w:rsidRDefault="00087198" w:rsidP="00087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559B62F8" w14:textId="5E08D310" w:rsidR="00087198" w:rsidRPr="00087198" w:rsidRDefault="00BC4CDD" w:rsidP="00087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квартал  2025 г.</w:t>
            </w:r>
          </w:p>
        </w:tc>
        <w:bookmarkStart w:id="0" w:name="_GoBack"/>
        <w:bookmarkEnd w:id="0"/>
      </w:tr>
      <w:tr w:rsidR="00087198" w:rsidRPr="004A443D" w14:paraId="56BA21BB" w14:textId="77777777" w:rsidTr="00D52A0E">
        <w:tc>
          <w:tcPr>
            <w:tcW w:w="568" w:type="dxa"/>
            <w:shd w:val="clear" w:color="auto" w:fill="auto"/>
          </w:tcPr>
          <w:p w14:paraId="1A6020BD" w14:textId="2F7F7FA8" w:rsidR="00087198" w:rsidRDefault="00087198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4.2</w:t>
            </w:r>
          </w:p>
        </w:tc>
        <w:tc>
          <w:tcPr>
            <w:tcW w:w="4791" w:type="dxa"/>
            <w:shd w:val="clear" w:color="auto" w:fill="auto"/>
          </w:tcPr>
          <w:p w14:paraId="74D4B7AB" w14:textId="238459F2" w:rsidR="00087198" w:rsidRDefault="00BC4CDD" w:rsidP="00BC4CDD">
            <w:pPr>
              <w:rPr>
                <w:b/>
                <w:color w:val="000000"/>
              </w:rPr>
            </w:pPr>
            <w:r w:rsidRPr="0008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профилактич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еский визит к собственнику земельного участка с кадастровым номером </w:t>
            </w:r>
            <w:r w:rsidR="00430B43">
              <w:br/>
            </w:r>
            <w:r w:rsidR="00430B43" w:rsidRPr="00430B4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46:12:060102:535</w:t>
            </w:r>
          </w:p>
        </w:tc>
        <w:tc>
          <w:tcPr>
            <w:tcW w:w="2896" w:type="dxa"/>
            <w:shd w:val="clear" w:color="auto" w:fill="auto"/>
          </w:tcPr>
          <w:p w14:paraId="12C51830" w14:textId="77777777" w:rsidR="00087198" w:rsidRPr="00215C2A" w:rsidRDefault="00087198" w:rsidP="00087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1F970020" w14:textId="77777777" w:rsidR="00087198" w:rsidRPr="00215C2A" w:rsidRDefault="00087198" w:rsidP="00087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7EEC9FC4" w14:textId="0130C38E" w:rsidR="00087198" w:rsidRPr="00087198" w:rsidRDefault="00BC4CDD" w:rsidP="00087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 2025 г.</w:t>
            </w:r>
          </w:p>
        </w:tc>
      </w:tr>
    </w:tbl>
    <w:p w14:paraId="2C21D435" w14:textId="77777777" w:rsidR="00092A46" w:rsidRDefault="00092A46" w:rsidP="00E4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A46" w:rsidSect="002D48D0">
      <w:pgSz w:w="11906" w:h="16838"/>
      <w:pgMar w:top="1077" w:right="99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A20"/>
    <w:multiLevelType w:val="hybridMultilevel"/>
    <w:tmpl w:val="4D705A0C"/>
    <w:lvl w:ilvl="0" w:tplc="EB800ECE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3A10F3"/>
    <w:multiLevelType w:val="hybridMultilevel"/>
    <w:tmpl w:val="B65C808A"/>
    <w:lvl w:ilvl="0" w:tplc="91D62A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27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C7D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E8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A35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0F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877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A23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23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8175B9"/>
    <w:multiLevelType w:val="hybridMultilevel"/>
    <w:tmpl w:val="5D30570C"/>
    <w:lvl w:ilvl="0" w:tplc="FD8C7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C1756A"/>
    <w:multiLevelType w:val="hybridMultilevel"/>
    <w:tmpl w:val="5BC63A4A"/>
    <w:lvl w:ilvl="0" w:tplc="9D6A556A">
      <w:start w:val="1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6F23BA4"/>
    <w:multiLevelType w:val="multilevel"/>
    <w:tmpl w:val="8A206B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  <w:b/>
      </w:rPr>
    </w:lvl>
  </w:abstractNum>
  <w:abstractNum w:abstractNumId="5">
    <w:nsid w:val="57F52103"/>
    <w:multiLevelType w:val="hybridMultilevel"/>
    <w:tmpl w:val="443630F8"/>
    <w:lvl w:ilvl="0" w:tplc="FA448C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AC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3AC7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0F4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11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86A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87F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61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6B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E410BA"/>
    <w:multiLevelType w:val="hybridMultilevel"/>
    <w:tmpl w:val="3BE04CFC"/>
    <w:lvl w:ilvl="0" w:tplc="C4BCE02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C617BA"/>
    <w:multiLevelType w:val="hybridMultilevel"/>
    <w:tmpl w:val="40C2C8DC"/>
    <w:lvl w:ilvl="0" w:tplc="E0FEF0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FD14F47"/>
    <w:multiLevelType w:val="hybridMultilevel"/>
    <w:tmpl w:val="C4CEAB8E"/>
    <w:lvl w:ilvl="0" w:tplc="3ACCFA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8"/>
    <w:rsid w:val="0004191A"/>
    <w:rsid w:val="00080CCE"/>
    <w:rsid w:val="00087198"/>
    <w:rsid w:val="0009001C"/>
    <w:rsid w:val="00092A46"/>
    <w:rsid w:val="00094C36"/>
    <w:rsid w:val="000C6A52"/>
    <w:rsid w:val="000E2A40"/>
    <w:rsid w:val="000F2029"/>
    <w:rsid w:val="000F6D60"/>
    <w:rsid w:val="00114BA2"/>
    <w:rsid w:val="00146B64"/>
    <w:rsid w:val="00153D6B"/>
    <w:rsid w:val="001606CC"/>
    <w:rsid w:val="00170E84"/>
    <w:rsid w:val="00184644"/>
    <w:rsid w:val="00187C26"/>
    <w:rsid w:val="001B2D25"/>
    <w:rsid w:val="001C4F35"/>
    <w:rsid w:val="001D7653"/>
    <w:rsid w:val="001E2E30"/>
    <w:rsid w:val="00213E2A"/>
    <w:rsid w:val="00215C2A"/>
    <w:rsid w:val="00223CB6"/>
    <w:rsid w:val="00230F64"/>
    <w:rsid w:val="0023342D"/>
    <w:rsid w:val="00245113"/>
    <w:rsid w:val="002514B5"/>
    <w:rsid w:val="002616FC"/>
    <w:rsid w:val="002B7441"/>
    <w:rsid w:val="002C0AB5"/>
    <w:rsid w:val="002C5518"/>
    <w:rsid w:val="002D48D0"/>
    <w:rsid w:val="002F52E0"/>
    <w:rsid w:val="00301EA1"/>
    <w:rsid w:val="003054FA"/>
    <w:rsid w:val="00311C32"/>
    <w:rsid w:val="003222F9"/>
    <w:rsid w:val="00361287"/>
    <w:rsid w:val="0037367D"/>
    <w:rsid w:val="003D15AE"/>
    <w:rsid w:val="003D3BF2"/>
    <w:rsid w:val="003F5B83"/>
    <w:rsid w:val="003F5FD4"/>
    <w:rsid w:val="003F7309"/>
    <w:rsid w:val="00400AAD"/>
    <w:rsid w:val="00430B43"/>
    <w:rsid w:val="004404B7"/>
    <w:rsid w:val="00466888"/>
    <w:rsid w:val="004762CC"/>
    <w:rsid w:val="00491438"/>
    <w:rsid w:val="004A12C7"/>
    <w:rsid w:val="004A443D"/>
    <w:rsid w:val="004B7210"/>
    <w:rsid w:val="004C1926"/>
    <w:rsid w:val="00504386"/>
    <w:rsid w:val="00515244"/>
    <w:rsid w:val="00525FBA"/>
    <w:rsid w:val="0054216A"/>
    <w:rsid w:val="0057760D"/>
    <w:rsid w:val="00587603"/>
    <w:rsid w:val="005921D5"/>
    <w:rsid w:val="005A4F59"/>
    <w:rsid w:val="005C1071"/>
    <w:rsid w:val="005C39DE"/>
    <w:rsid w:val="005D47C9"/>
    <w:rsid w:val="00605893"/>
    <w:rsid w:val="006229A6"/>
    <w:rsid w:val="006279C5"/>
    <w:rsid w:val="00634C9F"/>
    <w:rsid w:val="00640B24"/>
    <w:rsid w:val="00642E5D"/>
    <w:rsid w:val="00651655"/>
    <w:rsid w:val="00684055"/>
    <w:rsid w:val="006959A0"/>
    <w:rsid w:val="006B43F7"/>
    <w:rsid w:val="006C6915"/>
    <w:rsid w:val="006C71B3"/>
    <w:rsid w:val="006D79EA"/>
    <w:rsid w:val="006E7EA4"/>
    <w:rsid w:val="006F277E"/>
    <w:rsid w:val="00701382"/>
    <w:rsid w:val="0070259C"/>
    <w:rsid w:val="00713C5D"/>
    <w:rsid w:val="007169C5"/>
    <w:rsid w:val="00717F75"/>
    <w:rsid w:val="00720956"/>
    <w:rsid w:val="00746674"/>
    <w:rsid w:val="00750219"/>
    <w:rsid w:val="00755951"/>
    <w:rsid w:val="007744AD"/>
    <w:rsid w:val="007810E6"/>
    <w:rsid w:val="007D1D85"/>
    <w:rsid w:val="007E0BFD"/>
    <w:rsid w:val="007F418F"/>
    <w:rsid w:val="007F714E"/>
    <w:rsid w:val="008115A3"/>
    <w:rsid w:val="00822E73"/>
    <w:rsid w:val="00846BD1"/>
    <w:rsid w:val="00853CEA"/>
    <w:rsid w:val="008554BD"/>
    <w:rsid w:val="008A2F58"/>
    <w:rsid w:val="008F0201"/>
    <w:rsid w:val="00931139"/>
    <w:rsid w:val="00943058"/>
    <w:rsid w:val="00957C4D"/>
    <w:rsid w:val="00957CF4"/>
    <w:rsid w:val="00970A36"/>
    <w:rsid w:val="009839EF"/>
    <w:rsid w:val="0098558E"/>
    <w:rsid w:val="009967A4"/>
    <w:rsid w:val="009B0DC6"/>
    <w:rsid w:val="009C27EF"/>
    <w:rsid w:val="009C3DCA"/>
    <w:rsid w:val="009D2261"/>
    <w:rsid w:val="009F090E"/>
    <w:rsid w:val="00A14A76"/>
    <w:rsid w:val="00A16F64"/>
    <w:rsid w:val="00A20F04"/>
    <w:rsid w:val="00A26666"/>
    <w:rsid w:val="00A26FA7"/>
    <w:rsid w:val="00A34790"/>
    <w:rsid w:val="00A965BA"/>
    <w:rsid w:val="00AA0F54"/>
    <w:rsid w:val="00AE05E3"/>
    <w:rsid w:val="00B23555"/>
    <w:rsid w:val="00B3083F"/>
    <w:rsid w:val="00B356C3"/>
    <w:rsid w:val="00B42A51"/>
    <w:rsid w:val="00B54CC8"/>
    <w:rsid w:val="00B61FD7"/>
    <w:rsid w:val="00B75FA3"/>
    <w:rsid w:val="00B775D5"/>
    <w:rsid w:val="00BB599A"/>
    <w:rsid w:val="00BC4CDD"/>
    <w:rsid w:val="00BC6F8D"/>
    <w:rsid w:val="00BE2D4E"/>
    <w:rsid w:val="00BF1731"/>
    <w:rsid w:val="00C176B1"/>
    <w:rsid w:val="00C17D6A"/>
    <w:rsid w:val="00C2146A"/>
    <w:rsid w:val="00C339E0"/>
    <w:rsid w:val="00C359B1"/>
    <w:rsid w:val="00C55B0D"/>
    <w:rsid w:val="00C62F75"/>
    <w:rsid w:val="00C7659A"/>
    <w:rsid w:val="00C85ADC"/>
    <w:rsid w:val="00CA3FAB"/>
    <w:rsid w:val="00CB55F5"/>
    <w:rsid w:val="00CC6833"/>
    <w:rsid w:val="00CD5B6A"/>
    <w:rsid w:val="00CD7951"/>
    <w:rsid w:val="00CD7DDB"/>
    <w:rsid w:val="00CE2B9B"/>
    <w:rsid w:val="00CE3790"/>
    <w:rsid w:val="00D32A46"/>
    <w:rsid w:val="00D55E92"/>
    <w:rsid w:val="00D77A71"/>
    <w:rsid w:val="00D879A2"/>
    <w:rsid w:val="00D91CB5"/>
    <w:rsid w:val="00D92D46"/>
    <w:rsid w:val="00DA603F"/>
    <w:rsid w:val="00DC6217"/>
    <w:rsid w:val="00DD304D"/>
    <w:rsid w:val="00DD6A18"/>
    <w:rsid w:val="00DD75C2"/>
    <w:rsid w:val="00DE7555"/>
    <w:rsid w:val="00E00A51"/>
    <w:rsid w:val="00E12915"/>
    <w:rsid w:val="00E17CF6"/>
    <w:rsid w:val="00E340E6"/>
    <w:rsid w:val="00E4254E"/>
    <w:rsid w:val="00E726E7"/>
    <w:rsid w:val="00E75AFA"/>
    <w:rsid w:val="00E80CC5"/>
    <w:rsid w:val="00E95080"/>
    <w:rsid w:val="00EA1888"/>
    <w:rsid w:val="00EB03A9"/>
    <w:rsid w:val="00EB1E7B"/>
    <w:rsid w:val="00ED6F75"/>
    <w:rsid w:val="00EF4739"/>
    <w:rsid w:val="00EF7ADF"/>
    <w:rsid w:val="00F16655"/>
    <w:rsid w:val="00F402AE"/>
    <w:rsid w:val="00F468B7"/>
    <w:rsid w:val="00F56BB5"/>
    <w:rsid w:val="00F7739A"/>
    <w:rsid w:val="00FB2B41"/>
    <w:rsid w:val="00FC0D99"/>
    <w:rsid w:val="00FC3CBC"/>
    <w:rsid w:val="00FC7305"/>
    <w:rsid w:val="00FD1CF8"/>
    <w:rsid w:val="00FE61EE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F"/>
    <w:pPr>
      <w:ind w:left="720"/>
      <w:contextualSpacing/>
    </w:pPr>
  </w:style>
  <w:style w:type="paragraph" w:customStyle="1" w:styleId="ConsPlusNormal">
    <w:name w:val="ConsPlusNormal"/>
    <w:link w:val="ConsPlusNormal1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5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92A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C9F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4C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ED6F7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970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F"/>
    <w:pPr>
      <w:ind w:left="720"/>
      <w:contextualSpacing/>
    </w:pPr>
  </w:style>
  <w:style w:type="paragraph" w:customStyle="1" w:styleId="ConsPlusNormal">
    <w:name w:val="ConsPlusNormal"/>
    <w:link w:val="ConsPlusNormal1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5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92A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C9F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4C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ED6F7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970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-klibknexta-r3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2D09-A86C-4E59-92D7-03FFCDD9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Анна Александровна</dc:creator>
  <cp:lastModifiedBy>User</cp:lastModifiedBy>
  <cp:revision>9</cp:revision>
  <cp:lastPrinted>2022-11-16T07:09:00Z</cp:lastPrinted>
  <dcterms:created xsi:type="dcterms:W3CDTF">2024-10-02T08:15:00Z</dcterms:created>
  <dcterms:modified xsi:type="dcterms:W3CDTF">2024-10-17T12:51:00Z</dcterms:modified>
</cp:coreProperties>
</file>